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44" w:rsidRDefault="00891C44" w:rsidP="007A324F">
      <w:pPr>
        <w:jc w:val="center"/>
        <w:rPr>
          <w:sz w:val="28"/>
          <w:szCs w:val="28"/>
        </w:rPr>
      </w:pPr>
    </w:p>
    <w:p w:rsidR="003371B5" w:rsidRPr="007A324F" w:rsidRDefault="007A324F" w:rsidP="007A324F">
      <w:pPr>
        <w:jc w:val="center"/>
        <w:rPr>
          <w:sz w:val="28"/>
          <w:szCs w:val="28"/>
        </w:rPr>
      </w:pPr>
      <w:r w:rsidRPr="007A324F">
        <w:rPr>
          <w:sz w:val="28"/>
          <w:szCs w:val="28"/>
        </w:rPr>
        <w:t>Study Guide</w:t>
      </w:r>
    </w:p>
    <w:p w:rsidR="007A324F" w:rsidRDefault="007A324F" w:rsidP="001C1939">
      <w:pPr>
        <w:spacing w:line="240" w:lineRule="auto"/>
        <w:jc w:val="center"/>
        <w:rPr>
          <w:sz w:val="28"/>
          <w:szCs w:val="28"/>
        </w:rPr>
      </w:pPr>
      <w:r w:rsidRPr="007A324F">
        <w:rPr>
          <w:sz w:val="28"/>
          <w:szCs w:val="28"/>
        </w:rPr>
        <w:t xml:space="preserve">Matter &amp; Properties </w:t>
      </w:r>
      <w:r w:rsidR="001C1939">
        <w:rPr>
          <w:sz w:val="28"/>
          <w:szCs w:val="28"/>
        </w:rPr>
        <w:t>/</w:t>
      </w:r>
      <w:r w:rsidRPr="007A324F">
        <w:rPr>
          <w:sz w:val="28"/>
          <w:szCs w:val="28"/>
        </w:rPr>
        <w:t>Physical &amp; Chemical Changes</w:t>
      </w:r>
    </w:p>
    <w:p w:rsidR="007A324F" w:rsidRPr="00926F12" w:rsidRDefault="00084D7C" w:rsidP="00084D7C">
      <w:pPr>
        <w:spacing w:line="240" w:lineRule="auto"/>
        <w:rPr>
          <w:b/>
          <w:sz w:val="28"/>
          <w:szCs w:val="28"/>
        </w:rPr>
      </w:pPr>
      <w:r w:rsidRPr="00926F12">
        <w:rPr>
          <w:b/>
          <w:sz w:val="28"/>
          <w:szCs w:val="28"/>
        </w:rPr>
        <w:t>Fill in the blank with the correct answer.</w:t>
      </w:r>
    </w:p>
    <w:p w:rsidR="00084D7C" w:rsidRDefault="00084D7C" w:rsidP="00595B9E">
      <w:pPr>
        <w:pStyle w:val="ListParagraph"/>
        <w:numPr>
          <w:ilvl w:val="0"/>
          <w:numId w:val="1"/>
        </w:numPr>
        <w:spacing w:line="480" w:lineRule="auto"/>
        <w:ind w:left="2070" w:hanging="990"/>
        <w:rPr>
          <w:sz w:val="28"/>
          <w:szCs w:val="28"/>
        </w:rPr>
      </w:pPr>
      <w:r>
        <w:rPr>
          <w:sz w:val="28"/>
          <w:szCs w:val="28"/>
        </w:rPr>
        <w:t xml:space="preserve">____________ is </w:t>
      </w:r>
      <w:r w:rsidR="007D034E">
        <w:rPr>
          <w:sz w:val="28"/>
          <w:szCs w:val="28"/>
        </w:rPr>
        <w:t>a measure</w:t>
      </w:r>
      <w:r>
        <w:rPr>
          <w:sz w:val="28"/>
          <w:szCs w:val="28"/>
        </w:rPr>
        <w:t xml:space="preserve"> of how much matter is in something.</w:t>
      </w:r>
    </w:p>
    <w:p w:rsidR="007A324F" w:rsidRDefault="007A324F" w:rsidP="00595B9E">
      <w:pPr>
        <w:pStyle w:val="ListParagraph"/>
        <w:numPr>
          <w:ilvl w:val="0"/>
          <w:numId w:val="1"/>
        </w:numPr>
        <w:spacing w:line="480" w:lineRule="auto"/>
        <w:ind w:left="2070" w:hanging="99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324F">
        <w:rPr>
          <w:sz w:val="28"/>
          <w:szCs w:val="28"/>
        </w:rPr>
        <w:t>___________ is anything that has mass and takes up space.</w:t>
      </w:r>
    </w:p>
    <w:p w:rsidR="00084D7C" w:rsidRDefault="007A324F" w:rsidP="00595B9E">
      <w:pPr>
        <w:pStyle w:val="ListParagraph"/>
        <w:numPr>
          <w:ilvl w:val="0"/>
          <w:numId w:val="1"/>
        </w:numPr>
        <w:spacing w:line="480" w:lineRule="auto"/>
        <w:ind w:left="2070" w:hanging="990"/>
        <w:rPr>
          <w:sz w:val="28"/>
          <w:szCs w:val="28"/>
        </w:rPr>
      </w:pPr>
      <w:r>
        <w:rPr>
          <w:sz w:val="28"/>
          <w:szCs w:val="28"/>
        </w:rPr>
        <w:t>____________ is the amount of space something takes up.</w:t>
      </w:r>
    </w:p>
    <w:p w:rsidR="00084D7C" w:rsidRDefault="00084D7C" w:rsidP="00595B9E">
      <w:pPr>
        <w:pStyle w:val="ListParagraph"/>
        <w:numPr>
          <w:ilvl w:val="0"/>
          <w:numId w:val="1"/>
        </w:numPr>
        <w:spacing w:line="480" w:lineRule="auto"/>
        <w:ind w:left="2070" w:hanging="990"/>
        <w:rPr>
          <w:sz w:val="28"/>
          <w:szCs w:val="28"/>
        </w:rPr>
      </w:pPr>
      <w:r>
        <w:rPr>
          <w:sz w:val="28"/>
          <w:szCs w:val="28"/>
        </w:rPr>
        <w:t>A _____________is used to measure mass</w:t>
      </w:r>
      <w:r w:rsidR="0001720F">
        <w:rPr>
          <w:sz w:val="28"/>
          <w:szCs w:val="28"/>
        </w:rPr>
        <w:t>.</w:t>
      </w:r>
    </w:p>
    <w:p w:rsidR="0001720F" w:rsidRDefault="0001720F" w:rsidP="00595B9E">
      <w:pPr>
        <w:pStyle w:val="ListParagraph"/>
        <w:numPr>
          <w:ilvl w:val="0"/>
          <w:numId w:val="1"/>
        </w:numPr>
        <w:spacing w:line="480" w:lineRule="auto"/>
        <w:ind w:left="2070" w:hanging="990"/>
        <w:rPr>
          <w:sz w:val="28"/>
          <w:szCs w:val="28"/>
        </w:rPr>
      </w:pPr>
      <w:r>
        <w:rPr>
          <w:sz w:val="28"/>
          <w:szCs w:val="28"/>
        </w:rPr>
        <w:t>_______________ are the best unit of measurement for mass.</w:t>
      </w:r>
    </w:p>
    <w:p w:rsidR="0001720F" w:rsidRDefault="0001720F" w:rsidP="00595B9E">
      <w:pPr>
        <w:pStyle w:val="ListParagraph"/>
        <w:numPr>
          <w:ilvl w:val="0"/>
          <w:numId w:val="1"/>
        </w:numPr>
        <w:spacing w:line="480" w:lineRule="auto"/>
        <w:ind w:left="2070" w:hanging="990"/>
        <w:rPr>
          <w:sz w:val="28"/>
          <w:szCs w:val="28"/>
        </w:rPr>
      </w:pPr>
      <w:r>
        <w:rPr>
          <w:sz w:val="28"/>
          <w:szCs w:val="28"/>
        </w:rPr>
        <w:t>A ______________ is an instrument used to measure the volume of a liquid.</w:t>
      </w:r>
    </w:p>
    <w:p w:rsidR="007C66A1" w:rsidRPr="00084D7C" w:rsidRDefault="007C66A1" w:rsidP="00595B9E">
      <w:pPr>
        <w:pStyle w:val="ListParagraph"/>
        <w:numPr>
          <w:ilvl w:val="0"/>
          <w:numId w:val="1"/>
        </w:numPr>
        <w:spacing w:line="480" w:lineRule="auto"/>
        <w:ind w:left="2070" w:hanging="990"/>
        <w:rPr>
          <w:sz w:val="28"/>
          <w:szCs w:val="28"/>
        </w:rPr>
      </w:pPr>
      <w:r>
        <w:rPr>
          <w:sz w:val="28"/>
          <w:szCs w:val="28"/>
        </w:rPr>
        <w:t>How do you find the volume of an irregularly shaped object</w:t>
      </w:r>
      <w:proofErr w:type="gramStart"/>
      <w:r>
        <w:rPr>
          <w:sz w:val="28"/>
          <w:szCs w:val="28"/>
        </w:rPr>
        <w:t>?</w:t>
      </w:r>
      <w:r w:rsidR="008C693A">
        <w:rPr>
          <w:sz w:val="28"/>
          <w:szCs w:val="28"/>
        </w:rPr>
        <w:t>_</w:t>
      </w:r>
      <w:proofErr w:type="gramEnd"/>
      <w:r w:rsidR="008C693A">
        <w:rPr>
          <w:sz w:val="28"/>
          <w:szCs w:val="28"/>
        </w:rPr>
        <w:t>_____________________________________________________________________</w:t>
      </w:r>
      <w:r w:rsidR="008C693A" w:rsidRPr="00084D7C">
        <w:rPr>
          <w:sz w:val="28"/>
          <w:szCs w:val="28"/>
        </w:rPr>
        <w:t xml:space="preserve"> </w:t>
      </w:r>
    </w:p>
    <w:p w:rsidR="00084D7C" w:rsidRDefault="00084D7C" w:rsidP="00595B9E">
      <w:pPr>
        <w:pStyle w:val="ListParagraph"/>
        <w:numPr>
          <w:ilvl w:val="0"/>
          <w:numId w:val="1"/>
        </w:numPr>
        <w:spacing w:line="240" w:lineRule="auto"/>
        <w:ind w:left="2070" w:hanging="990"/>
        <w:rPr>
          <w:sz w:val="28"/>
          <w:szCs w:val="28"/>
        </w:rPr>
      </w:pPr>
      <w:r>
        <w:rPr>
          <w:sz w:val="28"/>
          <w:szCs w:val="28"/>
        </w:rPr>
        <w:t xml:space="preserve">A _______________________ </w:t>
      </w:r>
      <w:r w:rsidR="003B5D51">
        <w:rPr>
          <w:sz w:val="28"/>
          <w:szCs w:val="28"/>
        </w:rPr>
        <w:t>are characteristics of a substance that can be observed or measured without changing th</w:t>
      </w:r>
      <w:r w:rsidR="00926F12">
        <w:rPr>
          <w:sz w:val="28"/>
          <w:szCs w:val="28"/>
        </w:rPr>
        <w:t>e substance into something else.</w:t>
      </w:r>
    </w:p>
    <w:p w:rsidR="00926F12" w:rsidRDefault="00926F12" w:rsidP="00595B9E">
      <w:pPr>
        <w:pStyle w:val="ListParagraph"/>
        <w:spacing w:line="240" w:lineRule="auto"/>
        <w:ind w:left="2070" w:hanging="990"/>
        <w:rPr>
          <w:sz w:val="28"/>
          <w:szCs w:val="28"/>
        </w:rPr>
      </w:pPr>
    </w:p>
    <w:p w:rsidR="007A324F" w:rsidRDefault="007A324F" w:rsidP="00595B9E">
      <w:pPr>
        <w:pStyle w:val="ListParagraph"/>
        <w:numPr>
          <w:ilvl w:val="0"/>
          <w:numId w:val="1"/>
        </w:numPr>
        <w:spacing w:line="480" w:lineRule="auto"/>
        <w:ind w:left="2070" w:hanging="990"/>
        <w:rPr>
          <w:sz w:val="28"/>
          <w:szCs w:val="28"/>
        </w:rPr>
      </w:pPr>
      <w:r>
        <w:rPr>
          <w:sz w:val="28"/>
          <w:szCs w:val="28"/>
        </w:rPr>
        <w:t>A _______________________ occurs when one or more substances change into a new substance</w:t>
      </w:r>
      <w:r w:rsidR="00084D7C">
        <w:rPr>
          <w:sz w:val="28"/>
          <w:szCs w:val="28"/>
        </w:rPr>
        <w:t>.</w:t>
      </w:r>
    </w:p>
    <w:p w:rsidR="00084D7C" w:rsidRDefault="00084D7C" w:rsidP="00595B9E">
      <w:pPr>
        <w:pStyle w:val="ListParagraph"/>
        <w:numPr>
          <w:ilvl w:val="0"/>
          <w:numId w:val="1"/>
        </w:numPr>
        <w:spacing w:line="480" w:lineRule="auto"/>
        <w:ind w:left="2070" w:hanging="990"/>
        <w:rPr>
          <w:sz w:val="28"/>
          <w:szCs w:val="28"/>
        </w:rPr>
      </w:pPr>
      <w:r>
        <w:rPr>
          <w:sz w:val="28"/>
          <w:szCs w:val="28"/>
        </w:rPr>
        <w:t>A burning log is an example of what type of change occurring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</w:t>
      </w:r>
    </w:p>
    <w:p w:rsidR="00084D7C" w:rsidRDefault="00084D7C" w:rsidP="00595B9E">
      <w:pPr>
        <w:pStyle w:val="ListParagraph"/>
        <w:numPr>
          <w:ilvl w:val="0"/>
          <w:numId w:val="1"/>
        </w:numPr>
        <w:spacing w:line="480" w:lineRule="auto"/>
        <w:ind w:left="2070" w:hanging="990"/>
        <w:rPr>
          <w:sz w:val="28"/>
          <w:szCs w:val="28"/>
        </w:rPr>
      </w:pPr>
      <w:r>
        <w:rPr>
          <w:sz w:val="28"/>
          <w:szCs w:val="28"/>
        </w:rPr>
        <w:t>Melting ice is an example of what type of change occurring? ________________________</w:t>
      </w:r>
    </w:p>
    <w:p w:rsidR="00CA6CF8" w:rsidRDefault="00084D7C" w:rsidP="00595B9E">
      <w:pPr>
        <w:pStyle w:val="ListParagraph"/>
        <w:numPr>
          <w:ilvl w:val="0"/>
          <w:numId w:val="1"/>
        </w:numPr>
        <w:spacing w:line="480" w:lineRule="auto"/>
        <w:ind w:left="2070" w:hanging="990"/>
        <w:rPr>
          <w:sz w:val="28"/>
          <w:szCs w:val="28"/>
        </w:rPr>
      </w:pPr>
      <w:r>
        <w:rPr>
          <w:sz w:val="28"/>
          <w:szCs w:val="28"/>
        </w:rPr>
        <w:t xml:space="preserve">Cutting a piece of paper is an example of what type of change </w:t>
      </w:r>
      <w:r w:rsidR="00CA6CF8">
        <w:rPr>
          <w:sz w:val="28"/>
          <w:szCs w:val="28"/>
        </w:rPr>
        <w:t>occurring</w:t>
      </w:r>
      <w:r>
        <w:rPr>
          <w:sz w:val="28"/>
          <w:szCs w:val="28"/>
        </w:rPr>
        <w:t>? _________________</w:t>
      </w:r>
    </w:p>
    <w:p w:rsidR="00296975" w:rsidRPr="00296975" w:rsidRDefault="00296975" w:rsidP="00595B9E">
      <w:pPr>
        <w:pStyle w:val="ListParagraph"/>
        <w:numPr>
          <w:ilvl w:val="0"/>
          <w:numId w:val="1"/>
        </w:numPr>
        <w:spacing w:line="480" w:lineRule="auto"/>
        <w:ind w:left="2070" w:hanging="990"/>
        <w:rPr>
          <w:sz w:val="28"/>
          <w:szCs w:val="28"/>
        </w:rPr>
      </w:pPr>
      <w:r>
        <w:rPr>
          <w:sz w:val="28"/>
          <w:szCs w:val="28"/>
        </w:rPr>
        <w:t>A piece of iron that has rusted is</w:t>
      </w:r>
      <w:r w:rsidRPr="00296975">
        <w:rPr>
          <w:sz w:val="28"/>
          <w:szCs w:val="28"/>
        </w:rPr>
        <w:t xml:space="preserve"> </w:t>
      </w:r>
      <w:r>
        <w:rPr>
          <w:sz w:val="28"/>
          <w:szCs w:val="28"/>
        </w:rPr>
        <w:t>an example of what type of change occurring? _________________</w:t>
      </w:r>
    </w:p>
    <w:p w:rsidR="00926F12" w:rsidRPr="00891C44" w:rsidRDefault="00296975" w:rsidP="00891C44">
      <w:pPr>
        <w:pStyle w:val="ListParagraph"/>
        <w:numPr>
          <w:ilvl w:val="0"/>
          <w:numId w:val="1"/>
        </w:numPr>
        <w:spacing w:line="480" w:lineRule="auto"/>
        <w:ind w:left="2070" w:hanging="990"/>
        <w:rPr>
          <w:sz w:val="28"/>
          <w:szCs w:val="28"/>
        </w:rPr>
      </w:pPr>
      <w:r>
        <w:rPr>
          <w:sz w:val="28"/>
          <w:szCs w:val="28"/>
        </w:rPr>
        <w:t>Slicing a loaf of bread is an example of what type of change occurring? ________________</w:t>
      </w:r>
    </w:p>
    <w:p w:rsidR="00CA6CF8" w:rsidRDefault="00CA6CF8" w:rsidP="00595B9E">
      <w:pPr>
        <w:pStyle w:val="ListParagraph"/>
        <w:numPr>
          <w:ilvl w:val="0"/>
          <w:numId w:val="1"/>
        </w:numPr>
        <w:spacing w:line="480" w:lineRule="auto"/>
        <w:ind w:left="2070" w:hanging="990"/>
        <w:rPr>
          <w:sz w:val="28"/>
          <w:szCs w:val="28"/>
        </w:rPr>
      </w:pPr>
      <w:r>
        <w:rPr>
          <w:sz w:val="28"/>
          <w:szCs w:val="28"/>
        </w:rPr>
        <w:t>The steam that occurs from water boiling is an example of what type of change occurring? ____________________</w:t>
      </w:r>
    </w:p>
    <w:p w:rsidR="00CA6CF8" w:rsidRPr="00CA6CF8" w:rsidRDefault="00CA6CF8" w:rsidP="00595B9E">
      <w:pPr>
        <w:pStyle w:val="ListParagraph"/>
        <w:numPr>
          <w:ilvl w:val="0"/>
          <w:numId w:val="1"/>
        </w:numPr>
        <w:spacing w:line="480" w:lineRule="auto"/>
        <w:ind w:left="2070" w:hanging="990"/>
        <w:rPr>
          <w:sz w:val="28"/>
          <w:szCs w:val="28"/>
        </w:rPr>
      </w:pPr>
      <w:r>
        <w:rPr>
          <w:sz w:val="28"/>
          <w:szCs w:val="28"/>
        </w:rPr>
        <w:t>______________________ is the process by which a liquid changes into gas.</w:t>
      </w:r>
    </w:p>
    <w:p w:rsidR="00CA6CF8" w:rsidRDefault="00CA6CF8" w:rsidP="00595B9E">
      <w:pPr>
        <w:pStyle w:val="ListParagraph"/>
        <w:numPr>
          <w:ilvl w:val="0"/>
          <w:numId w:val="1"/>
        </w:numPr>
        <w:spacing w:line="480" w:lineRule="auto"/>
        <w:ind w:left="2070" w:hanging="990"/>
        <w:rPr>
          <w:sz w:val="28"/>
          <w:szCs w:val="28"/>
        </w:rPr>
      </w:pPr>
      <w:r>
        <w:rPr>
          <w:sz w:val="28"/>
          <w:szCs w:val="28"/>
        </w:rPr>
        <w:t xml:space="preserve">______________________is the process by which a gas changes back into a liquid. </w:t>
      </w:r>
    </w:p>
    <w:p w:rsidR="00A1723C" w:rsidRDefault="003B5D51" w:rsidP="00595B9E">
      <w:pPr>
        <w:pStyle w:val="ListParagraph"/>
        <w:numPr>
          <w:ilvl w:val="0"/>
          <w:numId w:val="1"/>
        </w:numPr>
        <w:spacing w:line="480" w:lineRule="auto"/>
        <w:ind w:left="2070" w:hanging="990"/>
        <w:rPr>
          <w:sz w:val="28"/>
          <w:szCs w:val="28"/>
        </w:rPr>
      </w:pPr>
      <w:r>
        <w:rPr>
          <w:sz w:val="28"/>
          <w:szCs w:val="28"/>
        </w:rPr>
        <w:t>The three states that most</w:t>
      </w:r>
      <w:r w:rsidR="007D034E">
        <w:rPr>
          <w:sz w:val="28"/>
          <w:szCs w:val="28"/>
        </w:rPr>
        <w:t xml:space="preserve"> matter</w:t>
      </w:r>
      <w:r>
        <w:rPr>
          <w:sz w:val="28"/>
          <w:szCs w:val="28"/>
        </w:rPr>
        <w:t xml:space="preserve"> occur in</w:t>
      </w:r>
      <w:r w:rsidR="007D034E">
        <w:rPr>
          <w:sz w:val="28"/>
          <w:szCs w:val="28"/>
        </w:rPr>
        <w:t xml:space="preserve"> are _________</w:t>
      </w:r>
      <w:proofErr w:type="gramStart"/>
      <w:r w:rsidR="007D034E">
        <w:rPr>
          <w:sz w:val="28"/>
          <w:szCs w:val="28"/>
        </w:rPr>
        <w:t>,  _</w:t>
      </w:r>
      <w:proofErr w:type="gramEnd"/>
      <w:r w:rsidR="007D034E">
        <w:rPr>
          <w:sz w:val="28"/>
          <w:szCs w:val="28"/>
        </w:rPr>
        <w:t>__________, and ____________.</w:t>
      </w:r>
    </w:p>
    <w:p w:rsidR="00CA6CF8" w:rsidRDefault="00CA6CF8" w:rsidP="00595B9E">
      <w:pPr>
        <w:pStyle w:val="ListParagraph"/>
        <w:numPr>
          <w:ilvl w:val="0"/>
          <w:numId w:val="1"/>
        </w:numPr>
        <w:spacing w:line="480" w:lineRule="auto"/>
        <w:ind w:left="2070" w:hanging="990"/>
        <w:rPr>
          <w:sz w:val="28"/>
          <w:szCs w:val="28"/>
        </w:rPr>
      </w:pPr>
      <w:r>
        <w:rPr>
          <w:sz w:val="28"/>
          <w:szCs w:val="28"/>
        </w:rPr>
        <w:t>Changes in state are caused by changes in __________________.</w:t>
      </w:r>
    </w:p>
    <w:p w:rsidR="007D034E" w:rsidRDefault="007D034E" w:rsidP="00595B9E">
      <w:pPr>
        <w:pStyle w:val="ListParagraph"/>
        <w:numPr>
          <w:ilvl w:val="0"/>
          <w:numId w:val="1"/>
        </w:numPr>
        <w:spacing w:line="480" w:lineRule="auto"/>
        <w:ind w:left="2070" w:hanging="990"/>
        <w:rPr>
          <w:sz w:val="28"/>
          <w:szCs w:val="28"/>
        </w:rPr>
      </w:pPr>
      <w:r>
        <w:rPr>
          <w:sz w:val="28"/>
          <w:szCs w:val="28"/>
        </w:rPr>
        <w:t>The particles in a _____________ are close together and do not move much.</w:t>
      </w:r>
    </w:p>
    <w:p w:rsidR="007D034E" w:rsidRDefault="007D034E" w:rsidP="00595B9E">
      <w:pPr>
        <w:pStyle w:val="ListParagraph"/>
        <w:numPr>
          <w:ilvl w:val="0"/>
          <w:numId w:val="1"/>
        </w:numPr>
        <w:spacing w:line="480" w:lineRule="auto"/>
        <w:ind w:left="2070" w:hanging="990"/>
        <w:rPr>
          <w:sz w:val="28"/>
          <w:szCs w:val="28"/>
        </w:rPr>
      </w:pPr>
      <w:r>
        <w:rPr>
          <w:sz w:val="28"/>
          <w:szCs w:val="28"/>
        </w:rPr>
        <w:t>The particles in a _____________ are spread far apart and move fast.</w:t>
      </w:r>
    </w:p>
    <w:p w:rsidR="00847902" w:rsidRDefault="00847902" w:rsidP="00595B9E">
      <w:pPr>
        <w:pStyle w:val="ListParagraph"/>
        <w:numPr>
          <w:ilvl w:val="0"/>
          <w:numId w:val="1"/>
        </w:numPr>
        <w:spacing w:line="480" w:lineRule="auto"/>
        <w:ind w:left="2070" w:hanging="990"/>
        <w:rPr>
          <w:sz w:val="28"/>
          <w:szCs w:val="28"/>
        </w:rPr>
      </w:pPr>
      <w:r>
        <w:rPr>
          <w:sz w:val="28"/>
          <w:szCs w:val="28"/>
        </w:rPr>
        <w:t>A _______________</w:t>
      </w:r>
      <w:proofErr w:type="gramStart"/>
      <w:r>
        <w:rPr>
          <w:sz w:val="28"/>
          <w:szCs w:val="28"/>
        </w:rPr>
        <w:t>_  is</w:t>
      </w:r>
      <w:proofErr w:type="gramEnd"/>
      <w:r>
        <w:rPr>
          <w:sz w:val="28"/>
          <w:szCs w:val="28"/>
        </w:rPr>
        <w:t xml:space="preserve"> a state of matter that has a definite shape and a definite volume.</w:t>
      </w:r>
    </w:p>
    <w:p w:rsidR="00847902" w:rsidRDefault="00847902" w:rsidP="00595B9E">
      <w:pPr>
        <w:pStyle w:val="ListParagraph"/>
        <w:numPr>
          <w:ilvl w:val="0"/>
          <w:numId w:val="1"/>
        </w:numPr>
        <w:spacing w:line="480" w:lineRule="auto"/>
        <w:ind w:left="2070" w:hanging="990"/>
        <w:rPr>
          <w:sz w:val="28"/>
          <w:szCs w:val="28"/>
        </w:rPr>
      </w:pPr>
      <w:r>
        <w:rPr>
          <w:sz w:val="28"/>
          <w:szCs w:val="28"/>
        </w:rPr>
        <w:t>A _________________ is a state of matter that has a definite volume but not a definite shape.</w:t>
      </w:r>
    </w:p>
    <w:p w:rsidR="00847902" w:rsidRDefault="00847902" w:rsidP="00595B9E">
      <w:pPr>
        <w:pStyle w:val="ListParagraph"/>
        <w:numPr>
          <w:ilvl w:val="0"/>
          <w:numId w:val="1"/>
        </w:numPr>
        <w:spacing w:line="480" w:lineRule="auto"/>
        <w:ind w:left="2070" w:hanging="990"/>
        <w:rPr>
          <w:sz w:val="28"/>
          <w:szCs w:val="28"/>
        </w:rPr>
      </w:pPr>
      <w:r>
        <w:rPr>
          <w:sz w:val="28"/>
          <w:szCs w:val="28"/>
        </w:rPr>
        <w:t>A _________________ is a state of matter that does not have a definite shape or volume.</w:t>
      </w:r>
    </w:p>
    <w:p w:rsidR="00296975" w:rsidRPr="00AF657A" w:rsidRDefault="0001720F" w:rsidP="00595B9E">
      <w:pPr>
        <w:pStyle w:val="ListParagraph"/>
        <w:numPr>
          <w:ilvl w:val="0"/>
          <w:numId w:val="1"/>
        </w:numPr>
        <w:spacing w:line="480" w:lineRule="auto"/>
        <w:ind w:left="2070" w:hanging="990"/>
        <w:rPr>
          <w:sz w:val="28"/>
          <w:szCs w:val="28"/>
        </w:rPr>
      </w:pPr>
      <w:r>
        <w:rPr>
          <w:sz w:val="28"/>
          <w:szCs w:val="28"/>
        </w:rPr>
        <w:t>The _______________ of substances is its ability to be dissolved.</w:t>
      </w:r>
    </w:p>
    <w:p w:rsidR="001C1939" w:rsidRDefault="00296975" w:rsidP="00C4266D">
      <w:pPr>
        <w:spacing w:line="240" w:lineRule="auto"/>
        <w:rPr>
          <w:b/>
          <w:sz w:val="28"/>
          <w:szCs w:val="28"/>
        </w:rPr>
      </w:pPr>
      <w:r w:rsidRPr="00C4266D">
        <w:rPr>
          <w:b/>
          <w:sz w:val="28"/>
          <w:szCs w:val="28"/>
        </w:rPr>
        <w:t xml:space="preserve">  </w:t>
      </w:r>
    </w:p>
    <w:p w:rsidR="001C1939" w:rsidRDefault="001C1939" w:rsidP="00C4266D">
      <w:pPr>
        <w:spacing w:line="240" w:lineRule="auto"/>
        <w:rPr>
          <w:b/>
          <w:sz w:val="28"/>
          <w:szCs w:val="28"/>
        </w:rPr>
      </w:pPr>
    </w:p>
    <w:p w:rsidR="00891C44" w:rsidRDefault="00891C44" w:rsidP="00C4266D">
      <w:pPr>
        <w:spacing w:line="240" w:lineRule="auto"/>
        <w:rPr>
          <w:b/>
          <w:sz w:val="28"/>
          <w:szCs w:val="28"/>
        </w:rPr>
      </w:pPr>
    </w:p>
    <w:p w:rsidR="00891C44" w:rsidRDefault="00891C44" w:rsidP="00C4266D">
      <w:pPr>
        <w:spacing w:line="240" w:lineRule="auto"/>
        <w:rPr>
          <w:b/>
          <w:sz w:val="28"/>
          <w:szCs w:val="28"/>
        </w:rPr>
      </w:pPr>
    </w:p>
    <w:p w:rsidR="00296975" w:rsidRPr="00C4266D" w:rsidRDefault="00296975" w:rsidP="00C4266D">
      <w:pPr>
        <w:spacing w:line="240" w:lineRule="auto"/>
        <w:rPr>
          <w:b/>
          <w:sz w:val="28"/>
          <w:szCs w:val="28"/>
        </w:rPr>
      </w:pPr>
      <w:r w:rsidRPr="00C4266D">
        <w:rPr>
          <w:b/>
          <w:sz w:val="28"/>
          <w:szCs w:val="28"/>
        </w:rPr>
        <w:t xml:space="preserve"> </w:t>
      </w:r>
      <w:proofErr w:type="gramStart"/>
      <w:r w:rsidR="001C1939">
        <w:rPr>
          <w:b/>
          <w:sz w:val="28"/>
          <w:szCs w:val="28"/>
        </w:rPr>
        <w:t xml:space="preserve">Write </w:t>
      </w:r>
      <w:r w:rsidRPr="00C4266D">
        <w:rPr>
          <w:b/>
          <w:sz w:val="28"/>
          <w:szCs w:val="28"/>
        </w:rPr>
        <w:t xml:space="preserve"> </w:t>
      </w:r>
      <w:r w:rsidR="001C1939" w:rsidRPr="00C4266D">
        <w:rPr>
          <w:b/>
          <w:sz w:val="28"/>
          <w:szCs w:val="28"/>
        </w:rPr>
        <w:t>soluble</w:t>
      </w:r>
      <w:proofErr w:type="gramEnd"/>
      <w:r w:rsidR="001C1939" w:rsidRPr="00C4266D">
        <w:rPr>
          <w:b/>
          <w:sz w:val="28"/>
          <w:szCs w:val="28"/>
        </w:rPr>
        <w:t xml:space="preserve"> or not soluble </w:t>
      </w:r>
      <w:r w:rsidRPr="00C4266D">
        <w:rPr>
          <w:b/>
          <w:sz w:val="28"/>
          <w:szCs w:val="28"/>
        </w:rPr>
        <w:t>for each of the following substances.</w:t>
      </w:r>
    </w:p>
    <w:p w:rsidR="00926F12" w:rsidRDefault="00926F12" w:rsidP="00296975">
      <w:pPr>
        <w:pStyle w:val="ListParagraph"/>
        <w:spacing w:line="240" w:lineRule="auto"/>
        <w:ind w:left="1080"/>
        <w:rPr>
          <w:sz w:val="28"/>
          <w:szCs w:val="28"/>
        </w:rPr>
      </w:pPr>
    </w:p>
    <w:p w:rsidR="0002548C" w:rsidRDefault="0002548C" w:rsidP="0002548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96975">
        <w:rPr>
          <w:sz w:val="28"/>
          <w:szCs w:val="28"/>
        </w:rPr>
        <w:t xml:space="preserve">Salt     </w:t>
      </w:r>
      <w:r w:rsidR="001C1939">
        <w:rPr>
          <w:sz w:val="28"/>
          <w:szCs w:val="28"/>
        </w:rPr>
        <w:t xml:space="preserve">______________                          </w:t>
      </w:r>
      <w:r w:rsidR="003F5816">
        <w:rPr>
          <w:sz w:val="28"/>
          <w:szCs w:val="28"/>
        </w:rPr>
        <w:t>29</w:t>
      </w:r>
      <w:r>
        <w:rPr>
          <w:sz w:val="28"/>
          <w:szCs w:val="28"/>
        </w:rPr>
        <w:t>.        Pepper</w:t>
      </w:r>
      <w:r w:rsidR="001C1939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ab/>
        <w:t xml:space="preserve">                   </w:t>
      </w:r>
      <w:r w:rsidR="001C1939">
        <w:rPr>
          <w:sz w:val="28"/>
          <w:szCs w:val="28"/>
        </w:rPr>
        <w:t xml:space="preserve">     </w:t>
      </w:r>
    </w:p>
    <w:p w:rsidR="0002548C" w:rsidRDefault="0002548C" w:rsidP="0002548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Sugar     </w:t>
      </w:r>
      <w:r w:rsidR="001C1939">
        <w:rPr>
          <w:sz w:val="28"/>
          <w:szCs w:val="28"/>
        </w:rPr>
        <w:t>____________</w:t>
      </w:r>
      <w:r w:rsidR="003F5816">
        <w:rPr>
          <w:sz w:val="28"/>
          <w:szCs w:val="28"/>
        </w:rPr>
        <w:t xml:space="preserve">                           30</w:t>
      </w:r>
      <w:r>
        <w:rPr>
          <w:sz w:val="28"/>
          <w:szCs w:val="28"/>
        </w:rPr>
        <w:t xml:space="preserve">.        Sand </w:t>
      </w:r>
      <w:r w:rsidR="001C1939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                            </w:t>
      </w:r>
    </w:p>
    <w:p w:rsidR="001C1939" w:rsidRPr="001C1939" w:rsidRDefault="0002548C" w:rsidP="00C4266D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1C1939">
        <w:rPr>
          <w:sz w:val="28"/>
          <w:szCs w:val="28"/>
        </w:rPr>
        <w:t xml:space="preserve">   Cooking </w:t>
      </w:r>
      <w:proofErr w:type="gramStart"/>
      <w:r w:rsidRPr="001C1939">
        <w:rPr>
          <w:sz w:val="28"/>
          <w:szCs w:val="28"/>
        </w:rPr>
        <w:t xml:space="preserve">Oil  </w:t>
      </w:r>
      <w:r w:rsidR="001C1939">
        <w:rPr>
          <w:sz w:val="28"/>
          <w:szCs w:val="28"/>
        </w:rPr>
        <w:t>_</w:t>
      </w:r>
      <w:proofErr w:type="gramEnd"/>
      <w:r w:rsidR="001C1939">
        <w:rPr>
          <w:sz w:val="28"/>
          <w:szCs w:val="28"/>
        </w:rPr>
        <w:t xml:space="preserve">_______________       </w:t>
      </w:r>
      <w:r w:rsidR="003F5816">
        <w:rPr>
          <w:sz w:val="28"/>
          <w:szCs w:val="28"/>
        </w:rPr>
        <w:t xml:space="preserve"> 31</w:t>
      </w:r>
      <w:r w:rsidRPr="001C1939">
        <w:rPr>
          <w:sz w:val="28"/>
          <w:szCs w:val="28"/>
        </w:rPr>
        <w:t xml:space="preserve">.        Baking Soda    </w:t>
      </w:r>
      <w:r w:rsidR="001C1939">
        <w:rPr>
          <w:sz w:val="28"/>
          <w:szCs w:val="28"/>
        </w:rPr>
        <w:t>_____________</w:t>
      </w:r>
      <w:r w:rsidRPr="001C1939">
        <w:rPr>
          <w:sz w:val="28"/>
          <w:szCs w:val="28"/>
        </w:rPr>
        <w:t xml:space="preserve">            </w:t>
      </w:r>
    </w:p>
    <w:p w:rsidR="003256F2" w:rsidRPr="001C1939" w:rsidRDefault="00926F12" w:rsidP="001C1939">
      <w:pPr>
        <w:pStyle w:val="ListParagraph"/>
        <w:spacing w:line="360" w:lineRule="auto"/>
        <w:ind w:left="1080"/>
        <w:rPr>
          <w:b/>
          <w:sz w:val="28"/>
          <w:szCs w:val="28"/>
        </w:rPr>
      </w:pPr>
      <w:r w:rsidRPr="001C1939">
        <w:rPr>
          <w:b/>
          <w:sz w:val="28"/>
          <w:szCs w:val="28"/>
        </w:rPr>
        <w:t>Write the name for the following measurement instruments and write which physical property would be measured by the instrument.</w:t>
      </w:r>
    </w:p>
    <w:p w:rsidR="00A56E74" w:rsidRPr="00A56E74" w:rsidRDefault="007D38FF" w:rsidP="00A56E74">
      <w:pPr>
        <w:spacing w:line="240" w:lineRule="auto"/>
        <w:rPr>
          <w:sz w:val="28"/>
          <w:szCs w:val="28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225425</wp:posOffset>
            </wp:positionV>
            <wp:extent cx="1913890" cy="1614805"/>
            <wp:effectExtent l="19050" t="0" r="0" b="0"/>
            <wp:wrapNone/>
            <wp:docPr id="2" name="rg_hi" descr="http://t0.gstatic.com/images?q=tbn:ANd9GcSCP2lQpZbtP2M7GtABMu0LQSlfnp9_3oqKgHgR6jhErMe0tmO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CP2lQpZbtP2M7GtABMu0LQSlfnp9_3oqKgHgR6jhErMe0tmO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1C44">
        <w:rPr>
          <w:rFonts w:ascii="Arial" w:hAnsi="Arial" w:cs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4464685</wp:posOffset>
                </wp:positionH>
                <wp:positionV relativeFrom="paragraph">
                  <wp:posOffset>273050</wp:posOffset>
                </wp:positionV>
                <wp:extent cx="3218815" cy="1317625"/>
                <wp:effectExtent l="1905" t="0" r="0" b="63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815" cy="1317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20A" w:rsidRDefault="0034120A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2612571" cy="1363788"/>
                                  <wp:effectExtent l="0" t="0" r="0" b="8255"/>
                                  <wp:docPr id="9" name="rg_hi" descr="http://t1.gstatic.com/images?q=tbn:ANd9GcQrAXOnv22AuNNEdtqGULyeUswvw2opOUM2UeIRtuAvkxneltJL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1.gstatic.com/images?q=tbn:ANd9GcQrAXOnv22AuNNEdtqGULyeUswvw2opOUM2UeIRtuAvkxneltJL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2782" cy="13638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51.55pt;margin-top:21.5pt;width:253.45pt;height:10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" fillcolor="white [3201]" stroked="f" strokeweight=".5pt">
                <v:textbox>
                  <w:txbxContent>
                    <w:p w:rsidR="0034120A" w:rsidRDefault="0034120A">
                      <w:r>
                        <w:rPr>
                          <w:rFonts w:ascii="Arial" w:hAnsi="Arial" w:cs="Arial"/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2612571" cy="1363788"/>
                            <wp:effectExtent l="0" t="0" r="0" b="8255"/>
                            <wp:docPr id="9" name="rg_hi" descr="http://t1.gstatic.com/images?q=tbn:ANd9GcQrAXOnv22AuNNEdtqGULyeUswvw2opOUM2UeIRtuAvkxneltJL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1.gstatic.com/images?q=tbn:ANd9GcQrAXOnv22AuNNEdtqGULyeUswvw2opOUM2UeIRtuAvkxneltJL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2782" cy="13638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1C4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109220</wp:posOffset>
                </wp:positionV>
                <wp:extent cx="7647940" cy="7397750"/>
                <wp:effectExtent l="0" t="3810" r="190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7940" cy="739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E74" w:rsidRPr="00FD5DAB" w:rsidRDefault="00926F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6E74" w:rsidRPr="00FD5DAB">
                              <w:rPr>
                                <w:sz w:val="28"/>
                                <w:szCs w:val="28"/>
                              </w:rPr>
                              <w:t xml:space="preserve"> 3</w:t>
                            </w:r>
                            <w:r w:rsidR="003F5816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A56E74" w:rsidRPr="00FD5DA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</w:t>
                            </w:r>
                            <w:r w:rsidR="003F5816">
                              <w:rPr>
                                <w:sz w:val="28"/>
                                <w:szCs w:val="28"/>
                              </w:rPr>
                              <w:t xml:space="preserve">                              33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46185" w:rsidRDefault="006461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185" w:rsidRDefault="00FD5D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</w:t>
                            </w:r>
                          </w:p>
                          <w:p w:rsidR="00646185" w:rsidRDefault="003412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</w:p>
                          <w:p w:rsidR="00646185" w:rsidRDefault="003412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</w:t>
                            </w:r>
                          </w:p>
                          <w:p w:rsidR="00BF0284" w:rsidRDefault="00BF02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_______________________</w:t>
                            </w:r>
                            <w:r w:rsidR="00FD5DAB">
                              <w:rPr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34120A">
                              <w:rPr>
                                <w:sz w:val="28"/>
                                <w:szCs w:val="28"/>
                              </w:rPr>
                              <w:t xml:space="preserve">                          __________________________</w:t>
                            </w:r>
                          </w:p>
                          <w:p w:rsidR="00C4266D" w:rsidRDefault="00BF02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________________________                                 </w:t>
                            </w:r>
                            <w:r w:rsidR="0034120A">
                              <w:rPr>
                                <w:sz w:val="28"/>
                                <w:szCs w:val="28"/>
                              </w:rPr>
                              <w:t xml:space="preserve">                __________________________</w:t>
                            </w:r>
                          </w:p>
                          <w:p w:rsidR="0034120A" w:rsidRPr="00C4266D" w:rsidRDefault="00926F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26F12">
                              <w:rPr>
                                <w:b/>
                                <w:sz w:val="28"/>
                                <w:szCs w:val="28"/>
                              </w:rPr>
                              <w:t>Fill in the blanks with the correct measurement.</w:t>
                            </w:r>
                          </w:p>
                          <w:p w:rsidR="00BF0284" w:rsidRDefault="00BF02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D5DAB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3F5816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Pr="00FD5DAB">
                              <w:rPr>
                                <w:sz w:val="28"/>
                                <w:szCs w:val="28"/>
                              </w:rPr>
                              <w:t>.   What is the measure of the liquid in the instrument below? _______________</w:t>
                            </w:r>
                            <w:r w:rsidR="00926F12">
                              <w:rPr>
                                <w:sz w:val="28"/>
                                <w:szCs w:val="28"/>
                              </w:rPr>
                              <w:t>mL</w:t>
                            </w:r>
                          </w:p>
                          <w:p w:rsidR="00AF657A" w:rsidRDefault="007D38FF">
                            <w:pP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t xml:space="preserve">                   </w:t>
                            </w:r>
                          </w:p>
                          <w:p w:rsidR="00AF657A" w:rsidRDefault="00AF657A">
                            <w:pP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t xml:space="preserve">            </w:t>
                            </w:r>
                            <w:r w:rsidR="00BF0284"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4149189" cy="2861953"/>
                                  <wp:effectExtent l="19050" t="0" r="3711" b="0"/>
                                  <wp:docPr id="3" name="rg_hi" descr="http://t3.gstatic.com/images?q=tbn:ANd9GcRI5uogtYE8oXF5buy5QYqYna6ZE5gnCP1ec-mgBR2NBhl-lN6xrw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3.gstatic.com/images?q=tbn:ANd9GcRI5uogtYE8oXF5buy5QYqYna6ZE5gnCP1ec-mgBR2NBhl-lN6xrw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6300" cy="2873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D5DAB" w:rsidRPr="00FD5DAB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D5DAB" w:rsidRDefault="007B07E4">
                            <w:pP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BF0284" w:rsidRDefault="00BF02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A2F9C" w:rsidRDefault="005A2F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A2F9C" w:rsidRDefault="005A2F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A2F9C" w:rsidRDefault="005A2F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0284" w:rsidRDefault="00BF02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185" w:rsidRDefault="006461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185" w:rsidRDefault="006461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185" w:rsidRDefault="006461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185" w:rsidRDefault="006461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185" w:rsidRDefault="006461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185" w:rsidRDefault="006461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185" w:rsidRDefault="006461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185" w:rsidRDefault="006461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185" w:rsidRDefault="006461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185" w:rsidRDefault="006461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185" w:rsidRDefault="006461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185" w:rsidRDefault="006461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185" w:rsidRDefault="006461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185" w:rsidRDefault="006461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185" w:rsidRDefault="006461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185" w:rsidRPr="00A56E74" w:rsidRDefault="006461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56E74" w:rsidRDefault="00A56E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4.3pt;margin-top:8.6pt;width:602.2pt;height:5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" stroked="f">
                <v:textbox>
                  <w:txbxContent>
                    <w:p w:rsidR="00A56E74" w:rsidRPr="00FD5DAB" w:rsidRDefault="00926F1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56E74" w:rsidRPr="00FD5DAB">
                        <w:rPr>
                          <w:sz w:val="28"/>
                          <w:szCs w:val="28"/>
                        </w:rPr>
                        <w:t xml:space="preserve"> 3</w:t>
                      </w:r>
                      <w:r w:rsidR="003F5816">
                        <w:rPr>
                          <w:sz w:val="28"/>
                          <w:szCs w:val="28"/>
                        </w:rPr>
                        <w:t>2</w:t>
                      </w:r>
                      <w:r w:rsidR="00A56E74" w:rsidRPr="00FD5DAB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</w:t>
                      </w:r>
                      <w:r w:rsidR="003F5816">
                        <w:rPr>
                          <w:sz w:val="28"/>
                          <w:szCs w:val="28"/>
                        </w:rPr>
                        <w:t xml:space="preserve">                              33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646185" w:rsidRDefault="0064618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46185" w:rsidRDefault="00FD5DA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</w:t>
                      </w:r>
                    </w:p>
                    <w:p w:rsidR="00646185" w:rsidRDefault="0034120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</w:t>
                      </w:r>
                    </w:p>
                    <w:p w:rsidR="00646185" w:rsidRDefault="0034120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</w:t>
                      </w:r>
                    </w:p>
                    <w:p w:rsidR="00BF0284" w:rsidRDefault="00BF028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_______________________</w:t>
                      </w:r>
                      <w:r w:rsidR="00FD5DAB">
                        <w:rPr>
                          <w:sz w:val="28"/>
                          <w:szCs w:val="28"/>
                        </w:rPr>
                        <w:t xml:space="preserve">                         </w:t>
                      </w:r>
                      <w:r w:rsidR="0034120A">
                        <w:rPr>
                          <w:sz w:val="28"/>
                          <w:szCs w:val="28"/>
                        </w:rPr>
                        <w:t xml:space="preserve">                          __________________________</w:t>
                      </w:r>
                    </w:p>
                    <w:p w:rsidR="00C4266D" w:rsidRDefault="00BF028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________________________                                 </w:t>
                      </w:r>
                      <w:r w:rsidR="0034120A">
                        <w:rPr>
                          <w:sz w:val="28"/>
                          <w:szCs w:val="28"/>
                        </w:rPr>
                        <w:t xml:space="preserve">                __________________________</w:t>
                      </w:r>
                    </w:p>
                    <w:p w:rsidR="0034120A" w:rsidRPr="00C4266D" w:rsidRDefault="00926F1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926F12">
                        <w:rPr>
                          <w:b/>
                          <w:sz w:val="28"/>
                          <w:szCs w:val="28"/>
                        </w:rPr>
                        <w:t>Fill in the blanks with the correct measurement.</w:t>
                      </w:r>
                    </w:p>
                    <w:p w:rsidR="00BF0284" w:rsidRDefault="00BF0284">
                      <w:pPr>
                        <w:rPr>
                          <w:sz w:val="28"/>
                          <w:szCs w:val="28"/>
                        </w:rPr>
                      </w:pPr>
                      <w:r w:rsidRPr="00FD5DAB">
                        <w:rPr>
                          <w:sz w:val="28"/>
                          <w:szCs w:val="28"/>
                        </w:rPr>
                        <w:t>3</w:t>
                      </w:r>
                      <w:r w:rsidR="003F5816">
                        <w:rPr>
                          <w:sz w:val="28"/>
                          <w:szCs w:val="28"/>
                        </w:rPr>
                        <w:t>4</w:t>
                      </w:r>
                      <w:bookmarkStart w:id="1" w:name="_GoBack"/>
                      <w:bookmarkEnd w:id="1"/>
                      <w:r w:rsidRPr="00FD5DAB">
                        <w:rPr>
                          <w:sz w:val="28"/>
                          <w:szCs w:val="28"/>
                        </w:rPr>
                        <w:t>.   What is the measure of the liquid in the instrument below? _______________</w:t>
                      </w:r>
                      <w:r w:rsidR="00926F12">
                        <w:rPr>
                          <w:sz w:val="28"/>
                          <w:szCs w:val="28"/>
                        </w:rPr>
                        <w:t>mL</w:t>
                      </w:r>
                    </w:p>
                    <w:p w:rsidR="00AF657A" w:rsidRDefault="007D38FF">
                      <w:pPr>
                        <w:rPr>
                          <w:rFonts w:ascii="Arial" w:hAnsi="Arial" w:cs="Arial"/>
                          <w:noProof/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</w:rPr>
                        <w:t xml:space="preserve">                   </w:t>
                      </w:r>
                    </w:p>
                    <w:p w:rsidR="00AF657A" w:rsidRDefault="00AF657A">
                      <w:pPr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</w:rPr>
                        <w:t xml:space="preserve">            </w:t>
                      </w:r>
                      <w:r w:rsidR="00BF0284">
                        <w:rPr>
                          <w:rFonts w:ascii="Arial" w:hAnsi="Arial" w:cs="Arial"/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4149189" cy="2861953"/>
                            <wp:effectExtent l="19050" t="0" r="3711" b="0"/>
                            <wp:docPr id="3" name="rg_hi" descr="http://t3.gstatic.com/images?q=tbn:ANd9GcRI5uogtYE8oXF5buy5QYqYna6ZE5gnCP1ec-mgBR2NBhl-lN6xrw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3.gstatic.com/images?q=tbn:ANd9GcRI5uogtYE8oXF5buy5QYqYna6ZE5gnCP1ec-mgBR2NBhl-lN6xrw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6300" cy="28737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D5DAB" w:rsidRPr="00FD5DAB"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  <w:p w:rsidR="00FD5DAB" w:rsidRDefault="007B07E4">
                      <w:pPr>
                        <w:rPr>
                          <w:rFonts w:ascii="Arial" w:hAnsi="Arial" w:cs="Arial"/>
                          <w:noProof/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t xml:space="preserve">       </w:t>
                      </w:r>
                    </w:p>
                    <w:p w:rsidR="00BF0284" w:rsidRDefault="00BF028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A2F9C" w:rsidRDefault="005A2F9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A2F9C" w:rsidRDefault="005A2F9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A2F9C" w:rsidRDefault="005A2F9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F0284" w:rsidRDefault="00BF028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46185" w:rsidRDefault="0064618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46185" w:rsidRDefault="0064618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46185" w:rsidRDefault="0064618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46185" w:rsidRDefault="0064618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46185" w:rsidRDefault="0064618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46185" w:rsidRDefault="0064618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46185" w:rsidRDefault="0064618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46185" w:rsidRDefault="0064618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46185" w:rsidRDefault="0064618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46185" w:rsidRDefault="0064618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46185" w:rsidRDefault="0064618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46185" w:rsidRDefault="0064618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46185" w:rsidRDefault="0064618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46185" w:rsidRDefault="0064618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46185" w:rsidRDefault="0064618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46185" w:rsidRPr="00A56E74" w:rsidRDefault="0064618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56E74" w:rsidRDefault="00A56E74"/>
                  </w:txbxContent>
                </v:textbox>
              </v:shape>
            </w:pict>
          </mc:Fallback>
        </mc:AlternateContent>
      </w:r>
      <w:r w:rsidR="00A56E74">
        <w:rPr>
          <w:rFonts w:ascii="Arial" w:hAnsi="Arial" w:cs="Arial"/>
          <w:noProof/>
          <w:color w:val="0000FF"/>
        </w:rPr>
        <w:t xml:space="preserve">                                 </w:t>
      </w:r>
    </w:p>
    <w:p w:rsidR="00296975" w:rsidRPr="00847902" w:rsidRDefault="00296975" w:rsidP="00296975">
      <w:pPr>
        <w:pStyle w:val="ListParagraph"/>
        <w:spacing w:line="240" w:lineRule="auto"/>
        <w:ind w:left="1080"/>
        <w:rPr>
          <w:sz w:val="28"/>
          <w:szCs w:val="28"/>
        </w:rPr>
      </w:pPr>
    </w:p>
    <w:p w:rsidR="00084D7C" w:rsidRPr="00084D7C" w:rsidRDefault="00A56E74" w:rsidP="00084D7C">
      <w:pPr>
        <w:spacing w:line="240" w:lineRule="auto"/>
        <w:ind w:left="360"/>
        <w:rPr>
          <w:sz w:val="28"/>
          <w:szCs w:val="28"/>
        </w:rPr>
      </w:pPr>
      <w:r>
        <w:rPr>
          <w:rFonts w:ascii="Arial" w:hAnsi="Arial" w:cs="Arial"/>
          <w:noProof/>
          <w:color w:val="0000FF"/>
        </w:rPr>
        <w:t xml:space="preserve">                                                                                          </w:t>
      </w:r>
    </w:p>
    <w:p w:rsidR="007A324F" w:rsidRPr="007A324F" w:rsidRDefault="007A324F" w:rsidP="007A324F">
      <w:pPr>
        <w:pStyle w:val="ListParagraph"/>
        <w:spacing w:line="240" w:lineRule="auto"/>
        <w:rPr>
          <w:sz w:val="28"/>
          <w:szCs w:val="28"/>
        </w:rPr>
      </w:pPr>
    </w:p>
    <w:p w:rsidR="007A324F" w:rsidRDefault="00891C44" w:rsidP="007A324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4987925</wp:posOffset>
                </wp:positionV>
                <wp:extent cx="4951730" cy="1687830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730" cy="168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132" w:rsidRDefault="006251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42.1pt;margin-top:392.75pt;width:389.9pt;height:13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7nJhAIAABg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" stroked="f">
                <v:textbox>
                  <w:txbxContent>
                    <w:p w:rsidR="00625132" w:rsidRDefault="0062513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6057900</wp:posOffset>
                </wp:positionV>
                <wp:extent cx="7766685" cy="937895"/>
                <wp:effectExtent l="4445" t="1270" r="127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668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F12" w:rsidRDefault="00926F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64.5pt;margin-top:477pt;width:611.55pt;height:7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" stroked="f">
                <v:textbox>
                  <w:txbxContent>
                    <w:p w:rsidR="00926F12" w:rsidRDefault="00926F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4751070</wp:posOffset>
                </wp:positionV>
                <wp:extent cx="522605" cy="427990"/>
                <wp:effectExtent l="0" t="0" r="0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2605" cy="427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57A" w:rsidRDefault="00AF65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166.45pt;margin-top:374.1pt;width:41.15pt;height: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" fillcolor="white [3201]" stroked="f" strokeweight=".5pt">
                <v:path arrowok="t"/>
                <v:textbox>
                  <w:txbxContent>
                    <w:p w:rsidR="00AF657A" w:rsidRDefault="00AF657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4464685</wp:posOffset>
                </wp:positionH>
                <wp:positionV relativeFrom="paragraph">
                  <wp:posOffset>6317615</wp:posOffset>
                </wp:positionV>
                <wp:extent cx="1021715" cy="0"/>
                <wp:effectExtent l="11430" t="13335" r="5080" b="571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51.55pt;margin-top:497.45pt;width:80.4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+o8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1353820</wp:posOffset>
                </wp:positionH>
                <wp:positionV relativeFrom="paragraph">
                  <wp:posOffset>6579870</wp:posOffset>
                </wp:positionV>
                <wp:extent cx="1163320" cy="635"/>
                <wp:effectExtent l="5715" t="8890" r="12065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3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06.6pt;margin-top:518.1pt;width:91.6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MQhIAIAAD0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"/>
            </w:pict>
          </mc:Fallback>
        </mc:AlternateContent>
      </w:r>
    </w:p>
    <w:sectPr w:rsidR="007A324F" w:rsidSect="00324820">
      <w:pgSz w:w="12240" w:h="15840"/>
      <w:pgMar w:top="18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216B9"/>
    <w:multiLevelType w:val="hybridMultilevel"/>
    <w:tmpl w:val="3D08DE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4F"/>
    <w:rsid w:val="0001720F"/>
    <w:rsid w:val="0002548C"/>
    <w:rsid w:val="00025FD2"/>
    <w:rsid w:val="00084D7C"/>
    <w:rsid w:val="00127A5F"/>
    <w:rsid w:val="001C1939"/>
    <w:rsid w:val="002077FA"/>
    <w:rsid w:val="00234B39"/>
    <w:rsid w:val="00296975"/>
    <w:rsid w:val="002C69A0"/>
    <w:rsid w:val="002D12EA"/>
    <w:rsid w:val="00324820"/>
    <w:rsid w:val="003256F2"/>
    <w:rsid w:val="003371B5"/>
    <w:rsid w:val="0034120A"/>
    <w:rsid w:val="003B5D51"/>
    <w:rsid w:val="003F5816"/>
    <w:rsid w:val="00442010"/>
    <w:rsid w:val="0047205F"/>
    <w:rsid w:val="00580070"/>
    <w:rsid w:val="00595B9E"/>
    <w:rsid w:val="005A2F9C"/>
    <w:rsid w:val="005C079D"/>
    <w:rsid w:val="00625132"/>
    <w:rsid w:val="00646185"/>
    <w:rsid w:val="00733960"/>
    <w:rsid w:val="0073782B"/>
    <w:rsid w:val="00786EA8"/>
    <w:rsid w:val="007A324F"/>
    <w:rsid w:val="007B07E4"/>
    <w:rsid w:val="007C66A1"/>
    <w:rsid w:val="007D034E"/>
    <w:rsid w:val="007D38FF"/>
    <w:rsid w:val="00847902"/>
    <w:rsid w:val="008710E2"/>
    <w:rsid w:val="0087777A"/>
    <w:rsid w:val="00891C44"/>
    <w:rsid w:val="008C693A"/>
    <w:rsid w:val="009110D0"/>
    <w:rsid w:val="00926F12"/>
    <w:rsid w:val="009509E5"/>
    <w:rsid w:val="00987DD3"/>
    <w:rsid w:val="009A786D"/>
    <w:rsid w:val="00A1723C"/>
    <w:rsid w:val="00A56E74"/>
    <w:rsid w:val="00AF657A"/>
    <w:rsid w:val="00BF0284"/>
    <w:rsid w:val="00C1302C"/>
    <w:rsid w:val="00C4266D"/>
    <w:rsid w:val="00C73786"/>
    <w:rsid w:val="00CA6CF8"/>
    <w:rsid w:val="00E55FE9"/>
    <w:rsid w:val="00E92681"/>
    <w:rsid w:val="00FD5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2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2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web.tradekorea.com/upload_file2/product/040/P00226040/cbe9caa5_7500eb77_30d5_439c_96c7_cad6cfd15a84.jpg&amp;imgrefurl=http://www.tradekorea.com/product-detail/P00226040/triple_beam_Balance.html&amp;h=436&amp;w=833&amp;sz=43&amp;tbnid=vtLpJ8zzk38JeM:&amp;tbnh=63&amp;tbnw=120&amp;prev=/search?q=pictures+of+triple+beam+balance+scales&amp;tbm=isch&amp;tbo=u&amp;zoom=1&amp;q=pictures+of+triple+beam+balance+scales&amp;usg=__PLwXKWsKQRLln3KuJCsDuTSIWlw=&amp;docid=d2YkRH9I40_OJM&amp;sa=X&amp;ei=A0tbUemSJI-08ATX4oCACQ&amp;ved=0CGQQ9QEwCw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google.com/imgres?imgurl=http://chemwiki.ucdavis.edu/@api/deki/files/4659/=20graphicaa.gif&amp;imgrefurl=http://chemwiki.ucdavis.edu/Analytical_Chemistry/Quantifying_Nature/Significant_Digits/Uncertainties_in_Measurements&amp;h=327&amp;w=257&amp;sz=7&amp;tbnid=CiBjOewsvg86OM:&amp;tbnh=93&amp;tbnw=73&amp;prev=/search?q=picture+of+a+graduated+cylinder&amp;tbm=isch&amp;tbo=u&amp;zoom=1&amp;q=picture+of+a+graduated+cylinder&amp;usg=__bb8vMN9DeWW2PChxRqGd0hCE7tI=&amp;docid=6EAnb_Jg5c7ZgM&amp;sa=X&amp;ei=WUBbUem-DoaG9QTj9YF4&amp;ved=0CFQQ9QEwCw&amp;dur=62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imgurl=http://static4.depositphotos.com/1019811/331/i/450/dep_3313627-Graduated-cylinder.jpg&amp;imgrefurl=http://depositphotos.com/3313627/stock-photo-Graduated-cylinder.html&amp;h=450&amp;w=301&amp;sz=24&amp;tbnid=UitMTN2WMGrymM:&amp;tbnh=88&amp;tbnw=59&amp;prev=/search?q=picture+of+a+graduated+cylinder&amp;tbm=isch&amp;tbo=u&amp;zoom=1&amp;q=picture+of+a+graduated+cylinder&amp;usg=__KDtE-MTXoYE13WB1CQ4qtrrwhrQ=&amp;docid=BO7voDGJzaoWbM&amp;sa=X&amp;ei=WUBbUem-DoaG9QTj9YF4&amp;ved=0CGsQ9QEwEg&amp;dur=2468" TargetMode="Externa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/imgres?imgurl=http://web.tradekorea.com/upload_file2/product/040/P00226040/cbe9caa5_7500eb77_30d5_439c_96c7_cad6cfd15a84.jpg&amp;imgrefurl=http://www.tradekorea.com/product-detail/P00226040/triple_beam_Balance.html&amp;h=436&amp;w=833&amp;sz=43&amp;tbnid=vtLpJ8zzk38JeM:&amp;tbnh=63&amp;tbnw=120&amp;prev=/search?q=pictures+of+triple+beam+balance+scales&amp;tbm=isch&amp;tbo=u&amp;zoom=1&amp;q=pictures+of+triple+beam+balance+scales&amp;usg=__PLwXKWsKQRLln3KuJCsDuTSIWlw=&amp;docid=d2YkRH9I40_OJM&amp;sa=X&amp;ei=A0tbUemSJI-08ATX4oCACQ&amp;ved=0CGQQ9QEwC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2013-04-03T18:33:00Z</dcterms:created>
  <dcterms:modified xsi:type="dcterms:W3CDTF">2013-04-03T20:37:00Z</dcterms:modified>
</cp:coreProperties>
</file>